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Dirigente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Autoparco e Segnaletica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segnaletica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segnaletica.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