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Diritto alla studio e Universita'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Diritto alla studio e Universita'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ristorazione scolastica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ristorazione scolastica.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